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261DB" w14:textId="77777777" w:rsidR="00262318" w:rsidRPr="00FD5728" w:rsidRDefault="00262318" w:rsidP="00103F81">
      <w:pPr>
        <w:jc w:val="center"/>
        <w:rPr>
          <w:b/>
          <w:sz w:val="28"/>
          <w:szCs w:val="28"/>
          <w:u w:val="single"/>
        </w:rPr>
      </w:pPr>
    </w:p>
    <w:p w14:paraId="5950C8B4" w14:textId="225ACF4F" w:rsidR="00262318" w:rsidRPr="00B12B11" w:rsidRDefault="00262318" w:rsidP="00103F8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12B11">
        <w:rPr>
          <w:rFonts w:ascii="Arial" w:hAnsi="Arial" w:cs="Arial"/>
          <w:b/>
          <w:sz w:val="28"/>
          <w:szCs w:val="28"/>
          <w:u w:val="single"/>
        </w:rPr>
        <w:t>Sc</w:t>
      </w:r>
      <w:r w:rsidR="00B77244">
        <w:rPr>
          <w:rFonts w:ascii="Arial" w:hAnsi="Arial" w:cs="Arial"/>
          <w:b/>
          <w:sz w:val="28"/>
          <w:szCs w:val="28"/>
          <w:u w:val="single"/>
        </w:rPr>
        <w:t>hoo</w:t>
      </w:r>
      <w:r w:rsidR="00073607">
        <w:rPr>
          <w:rFonts w:ascii="Arial" w:hAnsi="Arial" w:cs="Arial"/>
          <w:b/>
          <w:sz w:val="28"/>
          <w:szCs w:val="28"/>
          <w:u w:val="single"/>
        </w:rPr>
        <w:t>l Sports Premium- Impact 2020-21</w:t>
      </w:r>
    </w:p>
    <w:p w14:paraId="0B307970" w14:textId="77777777" w:rsidR="00103F81" w:rsidRPr="00B12B11" w:rsidRDefault="00103F81" w:rsidP="00103F81">
      <w:pPr>
        <w:jc w:val="center"/>
        <w:rPr>
          <w:rFonts w:ascii="Arial" w:hAnsi="Arial" w:cs="Arial"/>
          <w:b/>
          <w:sz w:val="28"/>
          <w:szCs w:val="28"/>
        </w:rPr>
      </w:pPr>
    </w:p>
    <w:p w14:paraId="5DAF6998" w14:textId="77777777" w:rsidR="007E681C" w:rsidRPr="00B12B11" w:rsidRDefault="007E681C" w:rsidP="00103F81">
      <w:pPr>
        <w:jc w:val="center"/>
        <w:rPr>
          <w:rFonts w:ascii="Arial" w:hAnsi="Arial" w:cs="Arial"/>
          <w:b/>
          <w:sz w:val="28"/>
          <w:szCs w:val="28"/>
        </w:rPr>
      </w:pPr>
    </w:p>
    <w:p w14:paraId="7CBC63B7" w14:textId="341ECFF2" w:rsidR="005825E0" w:rsidRPr="00B12B11" w:rsidRDefault="005825E0" w:rsidP="005825E0">
      <w:pPr>
        <w:rPr>
          <w:rFonts w:ascii="Arial" w:hAnsi="Arial" w:cs="Arial"/>
          <w:b/>
          <w:sz w:val="28"/>
          <w:szCs w:val="28"/>
        </w:rPr>
      </w:pPr>
      <w:r w:rsidRPr="00B12B11">
        <w:rPr>
          <w:rFonts w:ascii="Arial" w:hAnsi="Arial" w:cs="Arial"/>
          <w:b/>
          <w:sz w:val="28"/>
          <w:szCs w:val="28"/>
        </w:rPr>
        <w:t xml:space="preserve">Vision: All pupils leave our academy physically literate and with the knowledge, skills and motivation necessary to equip them for a healthy, active lifestyle and lifelong participation in physical activity and sport. </w:t>
      </w:r>
    </w:p>
    <w:p w14:paraId="47DE3EDF" w14:textId="77777777" w:rsidR="005825E0" w:rsidRPr="00B12B11" w:rsidRDefault="005825E0" w:rsidP="005825E0">
      <w:pPr>
        <w:rPr>
          <w:rFonts w:ascii="Arial" w:hAnsi="Arial" w:cs="Arial"/>
          <w:b/>
          <w:sz w:val="28"/>
          <w:szCs w:val="28"/>
        </w:rPr>
      </w:pPr>
    </w:p>
    <w:p w14:paraId="1D1C5613" w14:textId="4A39252F" w:rsidR="005825E0" w:rsidRPr="00B12B11" w:rsidRDefault="005825E0" w:rsidP="005825E0">
      <w:pPr>
        <w:rPr>
          <w:rFonts w:ascii="Arial" w:hAnsi="Arial" w:cs="Arial"/>
          <w:sz w:val="28"/>
          <w:szCs w:val="28"/>
        </w:rPr>
      </w:pPr>
      <w:r w:rsidRPr="00B12B11">
        <w:rPr>
          <w:rFonts w:ascii="Arial" w:hAnsi="Arial" w:cs="Arial"/>
          <w:b/>
          <w:sz w:val="28"/>
          <w:szCs w:val="28"/>
        </w:rPr>
        <w:t xml:space="preserve">Objective: </w:t>
      </w:r>
      <w:r w:rsidR="00973FAA" w:rsidRPr="00B12B11">
        <w:rPr>
          <w:rFonts w:ascii="Arial" w:hAnsi="Arial" w:cs="Arial"/>
          <w:sz w:val="28"/>
          <w:szCs w:val="28"/>
        </w:rPr>
        <w:t>To achieve self-</w:t>
      </w:r>
      <w:r w:rsidRPr="00B12B11">
        <w:rPr>
          <w:rFonts w:ascii="Arial" w:hAnsi="Arial" w:cs="Arial"/>
          <w:sz w:val="28"/>
          <w:szCs w:val="28"/>
        </w:rPr>
        <w:t>sustaining improvement in the quality of PE and sport in our academy against 5 key indicators:</w:t>
      </w:r>
    </w:p>
    <w:p w14:paraId="7C21AFEA" w14:textId="77777777" w:rsidR="00CE4C75" w:rsidRPr="00B12B11" w:rsidRDefault="00CE4C75" w:rsidP="005825E0">
      <w:pPr>
        <w:rPr>
          <w:rFonts w:ascii="Arial" w:hAnsi="Arial" w:cs="Arial"/>
          <w:b/>
          <w:sz w:val="28"/>
          <w:szCs w:val="28"/>
        </w:rPr>
      </w:pPr>
    </w:p>
    <w:p w14:paraId="631EE49A" w14:textId="5FA6ABB5" w:rsidR="005825E0" w:rsidRPr="00B12B11" w:rsidRDefault="005825E0" w:rsidP="005825E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12B11">
        <w:rPr>
          <w:rFonts w:ascii="Arial" w:hAnsi="Arial" w:cs="Arial"/>
          <w:sz w:val="28"/>
          <w:szCs w:val="28"/>
        </w:rPr>
        <w:t>The engagement of all pupils in regular physical activity</w:t>
      </w:r>
      <w:r w:rsidR="008C6FEB" w:rsidRPr="00B12B11">
        <w:rPr>
          <w:rFonts w:ascii="Arial" w:hAnsi="Arial" w:cs="Arial"/>
          <w:sz w:val="28"/>
          <w:szCs w:val="28"/>
        </w:rPr>
        <w:t>- kick starting healthy active lifestyles</w:t>
      </w:r>
    </w:p>
    <w:p w14:paraId="69438DE0" w14:textId="254DB7C5" w:rsidR="008C6FEB" w:rsidRPr="00B12B11" w:rsidRDefault="00DD24A6" w:rsidP="005825E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12B11">
        <w:rPr>
          <w:rFonts w:ascii="Arial" w:hAnsi="Arial" w:cs="Arial"/>
          <w:sz w:val="28"/>
          <w:szCs w:val="28"/>
        </w:rPr>
        <w:t xml:space="preserve">The profile of </w:t>
      </w:r>
      <w:r w:rsidR="00CE4C75" w:rsidRPr="00B12B11">
        <w:rPr>
          <w:rFonts w:ascii="Arial" w:hAnsi="Arial" w:cs="Arial"/>
          <w:sz w:val="28"/>
          <w:szCs w:val="28"/>
        </w:rPr>
        <w:t>PE and sport being raised across the school as a tool for whole school improvement</w:t>
      </w:r>
    </w:p>
    <w:p w14:paraId="67939F28" w14:textId="175B394F" w:rsidR="00CE4C75" w:rsidRPr="00B12B11" w:rsidRDefault="00CE4C75" w:rsidP="005825E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12B11">
        <w:rPr>
          <w:rFonts w:ascii="Arial" w:hAnsi="Arial" w:cs="Arial"/>
          <w:sz w:val="28"/>
          <w:szCs w:val="28"/>
        </w:rPr>
        <w:t>Increased confidence, knowledge and skills of all staff in teaching PE and sport</w:t>
      </w:r>
    </w:p>
    <w:p w14:paraId="21B2392F" w14:textId="70FE48F3" w:rsidR="00CE4C75" w:rsidRPr="00B12B11" w:rsidRDefault="00CE4C75" w:rsidP="005825E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12B11">
        <w:rPr>
          <w:rFonts w:ascii="Arial" w:hAnsi="Arial" w:cs="Arial"/>
          <w:sz w:val="28"/>
          <w:szCs w:val="28"/>
        </w:rPr>
        <w:t>Broader experience of a range of sports and activities offered to all pupils</w:t>
      </w:r>
    </w:p>
    <w:p w14:paraId="4D487D5D" w14:textId="66418F41" w:rsidR="00CE4C75" w:rsidRPr="00B12B11" w:rsidRDefault="00CE4C75" w:rsidP="005825E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12B11">
        <w:rPr>
          <w:rFonts w:ascii="Arial" w:hAnsi="Arial" w:cs="Arial"/>
          <w:sz w:val="28"/>
          <w:szCs w:val="28"/>
        </w:rPr>
        <w:t xml:space="preserve">Increased participation in competitive sport </w:t>
      </w:r>
    </w:p>
    <w:p w14:paraId="11B17572" w14:textId="77777777" w:rsidR="00A71DAF" w:rsidRPr="00B12B11" w:rsidRDefault="00A71DAF" w:rsidP="00813976">
      <w:pPr>
        <w:rPr>
          <w:rFonts w:ascii="Arial" w:hAnsi="Arial" w:cs="Arial"/>
          <w:b/>
          <w:sz w:val="28"/>
          <w:szCs w:val="28"/>
        </w:rPr>
      </w:pPr>
    </w:p>
    <w:p w14:paraId="7F09C9FD" w14:textId="77777777" w:rsidR="00813976" w:rsidRPr="00B12B11" w:rsidRDefault="00813976" w:rsidP="00813976">
      <w:pPr>
        <w:rPr>
          <w:rFonts w:ascii="Arial" w:hAnsi="Arial" w:cs="Arial"/>
          <w:b/>
          <w:sz w:val="28"/>
          <w:szCs w:val="28"/>
        </w:rPr>
      </w:pPr>
    </w:p>
    <w:p w14:paraId="3596E7D8" w14:textId="5049F487" w:rsidR="00813976" w:rsidRPr="00B12B11" w:rsidRDefault="00813976" w:rsidP="00813976">
      <w:pPr>
        <w:rPr>
          <w:rFonts w:ascii="Arial" w:hAnsi="Arial" w:cs="Arial"/>
          <w:sz w:val="28"/>
          <w:szCs w:val="28"/>
        </w:rPr>
      </w:pPr>
      <w:r w:rsidRPr="00B12B11">
        <w:rPr>
          <w:rFonts w:ascii="Arial" w:hAnsi="Arial" w:cs="Arial"/>
          <w:b/>
          <w:sz w:val="28"/>
          <w:szCs w:val="28"/>
        </w:rPr>
        <w:t>Total Funding allocated:</w:t>
      </w:r>
      <w:r w:rsidR="00B77244">
        <w:rPr>
          <w:rFonts w:ascii="Arial" w:hAnsi="Arial" w:cs="Arial"/>
          <w:b/>
          <w:sz w:val="28"/>
          <w:szCs w:val="28"/>
        </w:rPr>
        <w:t xml:space="preserve"> £18</w:t>
      </w:r>
      <w:r w:rsidR="00306E74">
        <w:rPr>
          <w:rFonts w:ascii="Arial" w:hAnsi="Arial" w:cs="Arial"/>
          <w:b/>
          <w:sz w:val="28"/>
          <w:szCs w:val="28"/>
        </w:rPr>
        <w:t>,</w:t>
      </w:r>
      <w:r w:rsidR="00B77244">
        <w:rPr>
          <w:rFonts w:ascii="Arial" w:hAnsi="Arial" w:cs="Arial"/>
          <w:b/>
          <w:sz w:val="28"/>
          <w:szCs w:val="28"/>
        </w:rPr>
        <w:t>040</w:t>
      </w:r>
    </w:p>
    <w:p w14:paraId="6741ABA2" w14:textId="77777777" w:rsidR="00AD2D9C" w:rsidRPr="00B12B11" w:rsidRDefault="00AD2D9C" w:rsidP="00A71DAF">
      <w:pPr>
        <w:pStyle w:val="ListParagraph"/>
        <w:rPr>
          <w:rFonts w:ascii="Arial" w:hAnsi="Arial" w:cs="Arial"/>
          <w:sz w:val="28"/>
          <w:szCs w:val="28"/>
        </w:rPr>
      </w:pPr>
    </w:p>
    <w:p w14:paraId="5D62557E" w14:textId="77777777" w:rsidR="00AD2D9C" w:rsidRPr="00B12B11" w:rsidRDefault="00AD2D9C" w:rsidP="00A71DAF">
      <w:pPr>
        <w:pStyle w:val="ListParagraph"/>
        <w:rPr>
          <w:rFonts w:ascii="Arial" w:hAnsi="Arial" w:cs="Arial"/>
          <w:sz w:val="28"/>
          <w:szCs w:val="28"/>
        </w:rPr>
      </w:pPr>
    </w:p>
    <w:p w14:paraId="2076B557" w14:textId="77777777" w:rsidR="00AD2D9C" w:rsidRPr="00B12B11" w:rsidRDefault="00AD2D9C" w:rsidP="00A71DAF">
      <w:pPr>
        <w:pStyle w:val="ListParagraph"/>
        <w:rPr>
          <w:rFonts w:ascii="Arial" w:hAnsi="Arial" w:cs="Arial"/>
          <w:sz w:val="28"/>
          <w:szCs w:val="28"/>
        </w:rPr>
      </w:pPr>
    </w:p>
    <w:p w14:paraId="05179A09" w14:textId="51C01A0E" w:rsidR="00AD2D9C" w:rsidRPr="00B12B11" w:rsidRDefault="00813976" w:rsidP="00813976">
      <w:pPr>
        <w:rPr>
          <w:rFonts w:ascii="Arial" w:hAnsi="Arial" w:cs="Arial"/>
          <w:b/>
          <w:sz w:val="28"/>
          <w:szCs w:val="28"/>
        </w:rPr>
      </w:pPr>
      <w:r w:rsidRPr="00B12B11">
        <w:rPr>
          <w:rFonts w:ascii="Arial" w:hAnsi="Arial" w:cs="Arial"/>
          <w:b/>
          <w:sz w:val="28"/>
          <w:szCs w:val="28"/>
        </w:rPr>
        <w:t>Review Dates in year:</w:t>
      </w:r>
      <w:r w:rsidR="00073607">
        <w:rPr>
          <w:rFonts w:ascii="Arial" w:hAnsi="Arial" w:cs="Arial"/>
          <w:b/>
          <w:sz w:val="28"/>
          <w:szCs w:val="28"/>
        </w:rPr>
        <w:t xml:space="preserve"> December 2021</w:t>
      </w:r>
    </w:p>
    <w:p w14:paraId="757CED0F" w14:textId="77777777" w:rsidR="00AD2D9C" w:rsidRPr="00B12B11" w:rsidRDefault="00AD2D9C" w:rsidP="00A71DAF">
      <w:pPr>
        <w:pStyle w:val="ListParagraph"/>
        <w:rPr>
          <w:rFonts w:ascii="Arial" w:hAnsi="Arial" w:cs="Arial"/>
          <w:sz w:val="28"/>
          <w:szCs w:val="28"/>
        </w:rPr>
      </w:pPr>
    </w:p>
    <w:p w14:paraId="549F5594" w14:textId="77777777" w:rsidR="00AD2D9C" w:rsidRPr="00B12B11" w:rsidRDefault="00AD2D9C" w:rsidP="00A71DAF">
      <w:pPr>
        <w:pStyle w:val="ListParagraph"/>
        <w:rPr>
          <w:rFonts w:ascii="Arial" w:hAnsi="Arial" w:cs="Arial"/>
          <w:sz w:val="28"/>
          <w:szCs w:val="28"/>
        </w:rPr>
      </w:pPr>
    </w:p>
    <w:p w14:paraId="6A7335F8" w14:textId="77777777" w:rsidR="00813976" w:rsidRPr="00B12B11" w:rsidRDefault="00813976" w:rsidP="00A71DAF">
      <w:pPr>
        <w:pStyle w:val="ListParagraph"/>
        <w:rPr>
          <w:rFonts w:ascii="Arial" w:hAnsi="Arial" w:cs="Arial"/>
          <w:sz w:val="28"/>
          <w:szCs w:val="28"/>
        </w:rPr>
      </w:pPr>
    </w:p>
    <w:p w14:paraId="7DD1889F" w14:textId="77777777" w:rsidR="00813976" w:rsidRPr="00B12B11" w:rsidRDefault="008139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  <w:gridCol w:w="1993"/>
        <w:gridCol w:w="1993"/>
      </w:tblGrid>
      <w:tr w:rsidR="006B1438" w:rsidRPr="00B12B11" w14:paraId="79FA306C" w14:textId="77777777" w:rsidTr="00973FAA">
        <w:tc>
          <w:tcPr>
            <w:tcW w:w="1992" w:type="dxa"/>
            <w:shd w:val="clear" w:color="auto" w:fill="BDD6EE" w:themeFill="accent1" w:themeFillTint="66"/>
          </w:tcPr>
          <w:p w14:paraId="156BEA39" w14:textId="77777777" w:rsidR="00262318" w:rsidRPr="00B12B11" w:rsidRDefault="00106716" w:rsidP="0010671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12B11">
              <w:rPr>
                <w:rFonts w:ascii="Arial" w:hAnsi="Arial" w:cs="Arial"/>
                <w:b/>
                <w:sz w:val="21"/>
                <w:szCs w:val="21"/>
              </w:rPr>
              <w:lastRenderedPageBreak/>
              <w:t>Key Outcome Indicator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14:paraId="68055935" w14:textId="77777777" w:rsidR="00262318" w:rsidRPr="00B12B11" w:rsidRDefault="00106716" w:rsidP="0010671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12B11">
              <w:rPr>
                <w:rFonts w:ascii="Arial" w:hAnsi="Arial" w:cs="Arial"/>
                <w:b/>
                <w:sz w:val="21"/>
                <w:szCs w:val="21"/>
              </w:rPr>
              <w:t>Academy focus/ Planned impact on pupils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14:paraId="303C318D" w14:textId="77777777" w:rsidR="00262318" w:rsidRPr="00B12B11" w:rsidRDefault="00106716" w:rsidP="0010671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12B11">
              <w:rPr>
                <w:rFonts w:ascii="Arial" w:hAnsi="Arial" w:cs="Arial"/>
                <w:b/>
                <w:sz w:val="21"/>
                <w:szCs w:val="21"/>
              </w:rPr>
              <w:t>Actions to achieve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14:paraId="1045CC43" w14:textId="77777777" w:rsidR="00262318" w:rsidRPr="00B12B11" w:rsidRDefault="00106716" w:rsidP="0010671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12B11">
              <w:rPr>
                <w:rFonts w:ascii="Arial" w:hAnsi="Arial" w:cs="Arial"/>
                <w:b/>
                <w:sz w:val="21"/>
                <w:szCs w:val="21"/>
              </w:rPr>
              <w:t>Funding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14:paraId="60B9D83E" w14:textId="77777777" w:rsidR="00262318" w:rsidRPr="00B12B11" w:rsidRDefault="00106716" w:rsidP="0010671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12B11">
              <w:rPr>
                <w:rFonts w:ascii="Arial" w:hAnsi="Arial" w:cs="Arial"/>
                <w:b/>
                <w:sz w:val="21"/>
                <w:szCs w:val="21"/>
              </w:rPr>
              <w:t>Evidence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14:paraId="54A99B50" w14:textId="77777777" w:rsidR="00262318" w:rsidRPr="00B12B11" w:rsidRDefault="00106716" w:rsidP="0010671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12B11">
              <w:rPr>
                <w:rFonts w:ascii="Arial" w:hAnsi="Arial" w:cs="Arial"/>
                <w:b/>
                <w:sz w:val="21"/>
                <w:szCs w:val="21"/>
              </w:rPr>
              <w:t>Actual impact on pupils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14:paraId="09B82F45" w14:textId="77777777" w:rsidR="00262318" w:rsidRPr="00B12B11" w:rsidRDefault="00106716" w:rsidP="0010671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12B11">
              <w:rPr>
                <w:rFonts w:ascii="Arial" w:hAnsi="Arial" w:cs="Arial"/>
                <w:b/>
                <w:sz w:val="21"/>
                <w:szCs w:val="21"/>
              </w:rPr>
              <w:t>Sustainability/ Next steps</w:t>
            </w:r>
          </w:p>
        </w:tc>
      </w:tr>
      <w:tr w:rsidR="006B1438" w:rsidRPr="00B12B11" w14:paraId="012F2B19" w14:textId="77777777" w:rsidTr="00106716">
        <w:tc>
          <w:tcPr>
            <w:tcW w:w="1992" w:type="dxa"/>
            <w:shd w:val="clear" w:color="auto" w:fill="E7E6E6" w:themeFill="background2"/>
          </w:tcPr>
          <w:p w14:paraId="5A52C20E" w14:textId="77777777" w:rsidR="00AD2D9C" w:rsidRPr="00B12B11" w:rsidRDefault="00AD2D9C" w:rsidP="00AD2D9C">
            <w:pPr>
              <w:rPr>
                <w:rFonts w:ascii="Arial" w:hAnsi="Arial" w:cs="Arial"/>
                <w:sz w:val="20"/>
                <w:szCs w:val="20"/>
              </w:rPr>
            </w:pPr>
            <w:r w:rsidRPr="00B12B11">
              <w:rPr>
                <w:rFonts w:ascii="Arial" w:hAnsi="Arial" w:cs="Arial"/>
                <w:sz w:val="20"/>
                <w:szCs w:val="20"/>
              </w:rPr>
              <w:t>The engagement of all pupils in regular physical activity- kick starting healthy active lifestyles</w:t>
            </w:r>
          </w:p>
          <w:p w14:paraId="120A9A9C" w14:textId="77777777" w:rsidR="00106716" w:rsidRPr="00B12B11" w:rsidRDefault="00106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735E2580" w14:textId="296BF7FC" w:rsidR="00813976" w:rsidRPr="00B12B11" w:rsidRDefault="0007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in years 1 to 6 t complete a weekly PE fitness session. Children will track their </w:t>
            </w:r>
            <w:proofErr w:type="spellStart"/>
            <w:r>
              <w:rPr>
                <w:rFonts w:ascii="Arial" w:hAnsi="Arial" w:cs="Arial"/>
              </w:rPr>
              <w:t>progess</w:t>
            </w:r>
            <w:proofErr w:type="spellEnd"/>
            <w:r>
              <w:rPr>
                <w:rFonts w:ascii="Arial" w:hAnsi="Arial" w:cs="Arial"/>
              </w:rPr>
              <w:t xml:space="preserve"> and their improvements weekly and over time.</w:t>
            </w:r>
          </w:p>
          <w:p w14:paraId="2026B07C" w14:textId="77777777" w:rsidR="00813976" w:rsidRPr="00B12B11" w:rsidRDefault="00813976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2D725E58" w14:textId="1FE8ADA4" w:rsidR="00106716" w:rsidRPr="00B12B11" w:rsidRDefault="001641E9" w:rsidP="0007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students to participate in </w:t>
            </w:r>
            <w:r w:rsidR="00073607">
              <w:rPr>
                <w:rFonts w:ascii="Arial" w:hAnsi="Arial" w:cs="Arial"/>
              </w:rPr>
              <w:t>1 x 45 minute session in addition to their weekly PE/sports skills lessons.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93" w:type="dxa"/>
          </w:tcPr>
          <w:p w14:paraId="619E637D" w14:textId="77777777" w:rsidR="00073607" w:rsidRDefault="00073607" w:rsidP="004712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Release time for the PE </w:t>
            </w:r>
          </w:p>
          <w:p w14:paraId="1B6773A7" w14:textId="77777777" w:rsidR="00073607" w:rsidRDefault="00073607" w:rsidP="004712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</w:t>
            </w:r>
          </w:p>
          <w:p w14:paraId="179A33B5" w14:textId="74D0C894" w:rsidR="00262318" w:rsidRPr="00B12B11" w:rsidRDefault="00073607" w:rsidP="0047129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implementation</w:t>
            </w:r>
            <w:proofErr w:type="gramEnd"/>
            <w:r>
              <w:rPr>
                <w:rFonts w:ascii="Arial" w:hAnsi="Arial" w:cs="Arial"/>
              </w:rPr>
              <w:t xml:space="preserve"> and support CPD by PE lead.</w:t>
            </w:r>
          </w:p>
        </w:tc>
        <w:tc>
          <w:tcPr>
            <w:tcW w:w="1993" w:type="dxa"/>
          </w:tcPr>
          <w:p w14:paraId="11BE6326" w14:textId="30D4D42C" w:rsidR="00262318" w:rsidRPr="00B12B11" w:rsidRDefault="0007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 tracking cards are retained and progress tracked across half terms.</w:t>
            </w:r>
          </w:p>
        </w:tc>
        <w:tc>
          <w:tcPr>
            <w:tcW w:w="1993" w:type="dxa"/>
          </w:tcPr>
          <w:p w14:paraId="3519B189" w14:textId="77777777" w:rsidR="0047129A" w:rsidRDefault="0007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Greater fitness.</w:t>
            </w:r>
          </w:p>
          <w:p w14:paraId="099A6D6E" w14:textId="77777777" w:rsidR="00073607" w:rsidRDefault="0007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Moral.</w:t>
            </w:r>
          </w:p>
          <w:p w14:paraId="107D5EE3" w14:textId="23FD347C" w:rsidR="00073607" w:rsidRPr="00B12B11" w:rsidRDefault="0007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children are achieving and making improvements.</w:t>
            </w:r>
          </w:p>
        </w:tc>
        <w:tc>
          <w:tcPr>
            <w:tcW w:w="1993" w:type="dxa"/>
          </w:tcPr>
          <w:p w14:paraId="2C061A64" w14:textId="5090D5DF" w:rsidR="0047129A" w:rsidRPr="00B12B11" w:rsidRDefault="00EB4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cost implications. Easily managed and sustainable. </w:t>
            </w:r>
          </w:p>
        </w:tc>
      </w:tr>
      <w:tr w:rsidR="006B1438" w:rsidRPr="00B12B11" w14:paraId="41FED33B" w14:textId="77777777" w:rsidTr="00106716">
        <w:tc>
          <w:tcPr>
            <w:tcW w:w="1992" w:type="dxa"/>
            <w:shd w:val="clear" w:color="auto" w:fill="E7E6E6" w:themeFill="background2"/>
          </w:tcPr>
          <w:p w14:paraId="55259581" w14:textId="77777777" w:rsidR="00AD2D9C" w:rsidRPr="00B12B11" w:rsidRDefault="00AD2D9C" w:rsidP="00AD2D9C">
            <w:pPr>
              <w:rPr>
                <w:rFonts w:ascii="Arial" w:hAnsi="Arial" w:cs="Arial"/>
                <w:sz w:val="20"/>
                <w:szCs w:val="20"/>
              </w:rPr>
            </w:pPr>
            <w:r w:rsidRPr="00B12B11">
              <w:rPr>
                <w:rFonts w:ascii="Arial" w:hAnsi="Arial" w:cs="Arial"/>
                <w:sz w:val="20"/>
                <w:szCs w:val="20"/>
              </w:rPr>
              <w:t>The profile of PE and sport being raised across the school as a tool for whole school improvement</w:t>
            </w:r>
          </w:p>
          <w:p w14:paraId="3898780F" w14:textId="77777777" w:rsidR="00106716" w:rsidRPr="00B12B11" w:rsidRDefault="001067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2B945" w14:textId="77777777" w:rsidR="00106716" w:rsidRPr="00B12B11" w:rsidRDefault="00106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E16AAB1" w14:textId="2FC37C0E" w:rsidR="00106716" w:rsidRPr="00B12B11" w:rsidRDefault="0030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 coaching provider. Higher engagement and inter-class competitions. </w:t>
            </w:r>
            <w:r w:rsidR="00073607">
              <w:rPr>
                <w:rFonts w:ascii="Arial" w:hAnsi="Arial" w:cs="Arial"/>
              </w:rPr>
              <w:t>Coaching and PE support to teachers and teaching teams.</w:t>
            </w:r>
          </w:p>
        </w:tc>
        <w:tc>
          <w:tcPr>
            <w:tcW w:w="1993" w:type="dxa"/>
          </w:tcPr>
          <w:p w14:paraId="71C62769" w14:textId="67BBA649" w:rsidR="00FD5728" w:rsidRPr="00B12B11" w:rsidRDefault="0030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Provider vetted by Senior Leadership Team. </w:t>
            </w:r>
          </w:p>
        </w:tc>
        <w:tc>
          <w:tcPr>
            <w:tcW w:w="1993" w:type="dxa"/>
          </w:tcPr>
          <w:p w14:paraId="59E2E878" w14:textId="28DE8FC2" w:rsidR="00262318" w:rsidRPr="00B12B11" w:rsidRDefault="00306E74" w:rsidP="00CB6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CB669E">
              <w:rPr>
                <w:rFonts w:ascii="Arial" w:hAnsi="Arial" w:cs="Arial"/>
              </w:rPr>
              <w:t>8,000</w:t>
            </w:r>
          </w:p>
        </w:tc>
        <w:tc>
          <w:tcPr>
            <w:tcW w:w="1993" w:type="dxa"/>
          </w:tcPr>
          <w:p w14:paraId="359BEC84" w14:textId="54BE7239" w:rsidR="003A384B" w:rsidRPr="00B12B11" w:rsidRDefault="0030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sports board, student voice and increased attainment. </w:t>
            </w:r>
          </w:p>
        </w:tc>
        <w:tc>
          <w:tcPr>
            <w:tcW w:w="1993" w:type="dxa"/>
          </w:tcPr>
          <w:p w14:paraId="323FB206" w14:textId="3C783095" w:rsidR="00647BD8" w:rsidRPr="00B12B11" w:rsidRDefault="00306E74" w:rsidP="00DD6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Healthy competition knowing how to win and lose.</w:t>
            </w:r>
          </w:p>
        </w:tc>
        <w:tc>
          <w:tcPr>
            <w:tcW w:w="1993" w:type="dxa"/>
          </w:tcPr>
          <w:p w14:paraId="509D6A2B" w14:textId="638A750C" w:rsidR="00262318" w:rsidRPr="00B12B11" w:rsidRDefault="00CB6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to upskill the teachers has had a positive effect on their subject knowledge.</w:t>
            </w:r>
          </w:p>
        </w:tc>
      </w:tr>
      <w:tr w:rsidR="006B1438" w:rsidRPr="00B12B11" w14:paraId="0A32BC00" w14:textId="77777777" w:rsidTr="00106716">
        <w:tc>
          <w:tcPr>
            <w:tcW w:w="1992" w:type="dxa"/>
            <w:shd w:val="clear" w:color="auto" w:fill="E7E6E6" w:themeFill="background2"/>
          </w:tcPr>
          <w:p w14:paraId="50F7BF97" w14:textId="77777777" w:rsidR="00AD2D9C" w:rsidRPr="00B12B11" w:rsidRDefault="00AD2D9C" w:rsidP="00AD2D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B11">
              <w:rPr>
                <w:rFonts w:ascii="Arial" w:hAnsi="Arial" w:cs="Arial"/>
                <w:b/>
                <w:sz w:val="20"/>
                <w:szCs w:val="20"/>
              </w:rPr>
              <w:t>Increased confidence, knowledge and skills of all staff in teaching PE and sport</w:t>
            </w:r>
          </w:p>
          <w:p w14:paraId="67FA4F94" w14:textId="5FFB9108" w:rsidR="00262318" w:rsidRPr="00B12B11" w:rsidRDefault="002623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2F57E5F7" w14:textId="05061454" w:rsidR="00262318" w:rsidRPr="00B12B11" w:rsidRDefault="0030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assistants to complete co-coaching with PE provider.</w:t>
            </w:r>
          </w:p>
          <w:p w14:paraId="5A1E0DF8" w14:textId="77777777" w:rsidR="00297F4E" w:rsidRPr="00B12B11" w:rsidRDefault="00297F4E">
            <w:pPr>
              <w:rPr>
                <w:rFonts w:ascii="Arial" w:hAnsi="Arial" w:cs="Arial"/>
              </w:rPr>
            </w:pPr>
          </w:p>
          <w:p w14:paraId="7B2AC2ED" w14:textId="0746835F" w:rsidR="00297F4E" w:rsidRPr="00B12B11" w:rsidRDefault="00297F4E">
            <w:pPr>
              <w:rPr>
                <w:rFonts w:ascii="Arial" w:hAnsi="Arial" w:cs="Arial"/>
              </w:rPr>
            </w:pPr>
          </w:p>
          <w:p w14:paraId="08CBD61B" w14:textId="28D55A28" w:rsidR="00813976" w:rsidRPr="00B12B11" w:rsidRDefault="00813976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70146918" w14:textId="6DB236A0" w:rsidR="00106716" w:rsidRPr="00B12B11" w:rsidRDefault="00306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Teaching </w:t>
            </w:r>
            <w:proofErr w:type="gramStart"/>
            <w:r>
              <w:rPr>
                <w:rFonts w:ascii="Arial" w:hAnsi="Arial" w:cs="Arial"/>
              </w:rPr>
              <w:t>assistants</w:t>
            </w:r>
            <w:proofErr w:type="gramEnd"/>
            <w:r>
              <w:rPr>
                <w:rFonts w:ascii="Arial" w:hAnsi="Arial" w:cs="Arial"/>
              </w:rPr>
              <w:t xml:space="preserve"> appraisal to have PE related targets.</w:t>
            </w:r>
          </w:p>
        </w:tc>
        <w:tc>
          <w:tcPr>
            <w:tcW w:w="1993" w:type="dxa"/>
          </w:tcPr>
          <w:p w14:paraId="5A10A02C" w14:textId="366101AB" w:rsidR="00262318" w:rsidRPr="00B12B11" w:rsidRDefault="003E1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£8,</w:t>
            </w:r>
            <w:bookmarkStart w:id="0" w:name="_GoBack"/>
            <w:bookmarkEnd w:id="0"/>
          </w:p>
        </w:tc>
        <w:tc>
          <w:tcPr>
            <w:tcW w:w="1993" w:type="dxa"/>
          </w:tcPr>
          <w:p w14:paraId="5369055F" w14:textId="3F81A0EA" w:rsidR="00262318" w:rsidRPr="00B12B11" w:rsidRDefault="006B1438" w:rsidP="003A3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Senior Leadership Team and </w:t>
            </w:r>
            <w:proofErr w:type="spellStart"/>
            <w:r>
              <w:rPr>
                <w:rFonts w:ascii="Arial" w:hAnsi="Arial" w:cs="Arial"/>
              </w:rPr>
              <w:t>Rachell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Farebrother</w:t>
            </w:r>
            <w:proofErr w:type="spellEnd"/>
            <w:r>
              <w:rPr>
                <w:rFonts w:ascii="Arial" w:hAnsi="Arial" w:cs="Arial"/>
              </w:rPr>
              <w:t xml:space="preserve"> observations. Staff voice.</w:t>
            </w:r>
          </w:p>
        </w:tc>
        <w:tc>
          <w:tcPr>
            <w:tcW w:w="1993" w:type="dxa"/>
          </w:tcPr>
          <w:p w14:paraId="7EFFDCDB" w14:textId="58007487" w:rsidR="00262318" w:rsidRPr="00B12B11" w:rsidRDefault="006B1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Wider participation by all students and teamwork of staff.</w:t>
            </w:r>
          </w:p>
        </w:tc>
        <w:tc>
          <w:tcPr>
            <w:tcW w:w="1993" w:type="dxa"/>
          </w:tcPr>
          <w:p w14:paraId="38C8CB79" w14:textId="4BED09FA" w:rsidR="00262318" w:rsidRPr="00B12B11" w:rsidRDefault="00CB6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to upskill the teachers has had a positive effect on their subject knowledge.</w:t>
            </w:r>
          </w:p>
        </w:tc>
      </w:tr>
      <w:tr w:rsidR="006B1438" w:rsidRPr="00B12B11" w14:paraId="01ACE685" w14:textId="77777777" w:rsidTr="00106716">
        <w:tc>
          <w:tcPr>
            <w:tcW w:w="1992" w:type="dxa"/>
            <w:shd w:val="clear" w:color="auto" w:fill="E7E6E6" w:themeFill="background2"/>
          </w:tcPr>
          <w:p w14:paraId="004EEA46" w14:textId="77777777" w:rsidR="00AD2D9C" w:rsidRPr="00B12B11" w:rsidRDefault="00AD2D9C" w:rsidP="00AD2D9C">
            <w:pPr>
              <w:rPr>
                <w:rFonts w:ascii="Arial" w:hAnsi="Arial" w:cs="Arial"/>
                <w:sz w:val="20"/>
                <w:szCs w:val="20"/>
              </w:rPr>
            </w:pPr>
            <w:r w:rsidRPr="00B12B11">
              <w:rPr>
                <w:rFonts w:ascii="Arial" w:hAnsi="Arial" w:cs="Arial"/>
                <w:sz w:val="20"/>
                <w:szCs w:val="20"/>
              </w:rPr>
              <w:t>Broader experience of a range of sports and activities offered to all pupils</w:t>
            </w:r>
          </w:p>
          <w:p w14:paraId="0A2C714D" w14:textId="77777777" w:rsidR="00106716" w:rsidRPr="00B12B11" w:rsidRDefault="001067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0344D4" w14:textId="77777777" w:rsidR="00106716" w:rsidRPr="00B12B11" w:rsidRDefault="001067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45927" w14:textId="77777777" w:rsidR="00106716" w:rsidRPr="00B12B11" w:rsidRDefault="00106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FAE7885" w14:textId="7209453F" w:rsidR="003A384B" w:rsidRDefault="006B1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range of sports by coaches; cricket, tennis, rugby, netball. </w:t>
            </w:r>
          </w:p>
          <w:p w14:paraId="114D71E5" w14:textId="1E9FB34E" w:rsidR="006B1438" w:rsidRPr="00B12B11" w:rsidRDefault="006B1438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68728049" w14:textId="77777777" w:rsidR="00FD5728" w:rsidRDefault="006B1438" w:rsidP="00FD5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for teachers;</w:t>
            </w:r>
          </w:p>
          <w:p w14:paraId="28E05C2E" w14:textId="68B279EB" w:rsidR="006B1438" w:rsidRPr="00B12B11" w:rsidRDefault="006B1438" w:rsidP="00FD5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skills, resources, equipment.</w:t>
            </w:r>
          </w:p>
        </w:tc>
        <w:tc>
          <w:tcPr>
            <w:tcW w:w="1993" w:type="dxa"/>
          </w:tcPr>
          <w:p w14:paraId="40A88E7C" w14:textId="77777777" w:rsidR="00FD5728" w:rsidRDefault="006B1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Resources.</w:t>
            </w:r>
          </w:p>
          <w:p w14:paraId="78484262" w14:textId="731E75C8" w:rsidR="00E343C5" w:rsidRPr="00B12B11" w:rsidRDefault="00E34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£500</w:t>
            </w:r>
          </w:p>
        </w:tc>
        <w:tc>
          <w:tcPr>
            <w:tcW w:w="1993" w:type="dxa"/>
          </w:tcPr>
          <w:p w14:paraId="0727A9CF" w14:textId="610DD176" w:rsidR="00262318" w:rsidRPr="00B12B11" w:rsidRDefault="006B1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feedback and student voice.</w:t>
            </w:r>
          </w:p>
        </w:tc>
        <w:tc>
          <w:tcPr>
            <w:tcW w:w="1993" w:type="dxa"/>
          </w:tcPr>
          <w:p w14:paraId="17AA1596" w14:textId="77777777" w:rsidR="00262318" w:rsidRPr="00B12B11" w:rsidRDefault="00262318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730AD57C" w14:textId="77777777" w:rsidR="00262318" w:rsidRPr="00B12B11" w:rsidRDefault="00262318">
            <w:pPr>
              <w:rPr>
                <w:rFonts w:ascii="Arial" w:hAnsi="Arial" w:cs="Arial"/>
              </w:rPr>
            </w:pPr>
          </w:p>
        </w:tc>
      </w:tr>
      <w:tr w:rsidR="006B1438" w:rsidRPr="00B12B11" w14:paraId="249245CF" w14:textId="77777777" w:rsidTr="00106716">
        <w:tc>
          <w:tcPr>
            <w:tcW w:w="1992" w:type="dxa"/>
            <w:shd w:val="clear" w:color="auto" w:fill="E7E6E6" w:themeFill="background2"/>
          </w:tcPr>
          <w:p w14:paraId="2F095D26" w14:textId="77777777" w:rsidR="00813976" w:rsidRPr="00B12B11" w:rsidRDefault="00813976" w:rsidP="00813976">
            <w:pPr>
              <w:rPr>
                <w:rFonts w:ascii="Arial" w:hAnsi="Arial" w:cs="Arial"/>
                <w:sz w:val="20"/>
                <w:szCs w:val="20"/>
              </w:rPr>
            </w:pPr>
            <w:r w:rsidRPr="00B12B11">
              <w:rPr>
                <w:rFonts w:ascii="Arial" w:hAnsi="Arial" w:cs="Arial"/>
                <w:sz w:val="20"/>
                <w:szCs w:val="20"/>
              </w:rPr>
              <w:t xml:space="preserve">Increased participation in competitive sport </w:t>
            </w:r>
          </w:p>
          <w:p w14:paraId="5C6F27F5" w14:textId="77777777" w:rsidR="003A384B" w:rsidRPr="00B12B11" w:rsidRDefault="003A38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CC12A" w14:textId="77777777" w:rsidR="003A384B" w:rsidRPr="00B12B11" w:rsidRDefault="003A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7001DFB4" w14:textId="78AC4B6A" w:rsidR="00813976" w:rsidRDefault="006B1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Through PE provided </w:t>
            </w:r>
          </w:p>
          <w:p w14:paraId="789C0929" w14:textId="7EBAA71F" w:rsidR="00813976" w:rsidRPr="00B12B11" w:rsidRDefault="006B1438" w:rsidP="00813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school clubs.</w:t>
            </w:r>
          </w:p>
          <w:p w14:paraId="22C9C1CC" w14:textId="77777777" w:rsidR="00813976" w:rsidRPr="00B12B11" w:rsidRDefault="00813976" w:rsidP="00813976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18394D51" w14:textId="0EC38B10" w:rsidR="003A384B" w:rsidRPr="00B12B11" w:rsidRDefault="006B1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Inter-class competitions. </w:t>
            </w:r>
          </w:p>
        </w:tc>
        <w:tc>
          <w:tcPr>
            <w:tcW w:w="1993" w:type="dxa"/>
          </w:tcPr>
          <w:p w14:paraId="6957EA33" w14:textId="74DE851C" w:rsidR="00262318" w:rsidRPr="00B12B11" w:rsidRDefault="00E34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£2000 for travel expenses: taxis and staff fuel.</w:t>
            </w:r>
          </w:p>
        </w:tc>
        <w:tc>
          <w:tcPr>
            <w:tcW w:w="1993" w:type="dxa"/>
          </w:tcPr>
          <w:p w14:paraId="6967730B" w14:textId="77777777" w:rsidR="00262318" w:rsidRDefault="006B1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Comparison of participation of this year and last year – 2 years. </w:t>
            </w:r>
          </w:p>
          <w:p w14:paraId="6CC09532" w14:textId="2FE11821" w:rsidR="006B1438" w:rsidRPr="00B12B11" w:rsidRDefault="006B1438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5D9FB26A" w14:textId="77777777" w:rsidR="006B1438" w:rsidRDefault="006B1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take part in range.</w:t>
            </w:r>
          </w:p>
          <w:p w14:paraId="5D3B7768" w14:textId="77777777" w:rsidR="006B1438" w:rsidRDefault="006B1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 of groups of children, PPC, gender, SEND.</w:t>
            </w:r>
          </w:p>
          <w:p w14:paraId="332883DE" w14:textId="4D60C78B" w:rsidR="00262318" w:rsidRPr="00B12B11" w:rsidRDefault="006B1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Confidence.</w:t>
            </w:r>
          </w:p>
        </w:tc>
        <w:tc>
          <w:tcPr>
            <w:tcW w:w="1993" w:type="dxa"/>
          </w:tcPr>
          <w:p w14:paraId="3457BA49" w14:textId="77777777" w:rsidR="00262318" w:rsidRPr="00B12B11" w:rsidRDefault="00262318">
            <w:pPr>
              <w:rPr>
                <w:rFonts w:ascii="Arial" w:hAnsi="Arial" w:cs="Arial"/>
              </w:rPr>
            </w:pPr>
          </w:p>
        </w:tc>
      </w:tr>
    </w:tbl>
    <w:p w14:paraId="1A8CCE06" w14:textId="77777777" w:rsidR="00262318" w:rsidRPr="00B12B11" w:rsidRDefault="00262318">
      <w:pPr>
        <w:rPr>
          <w:rFonts w:ascii="Arial" w:hAnsi="Arial" w:cs="Arial"/>
        </w:rPr>
      </w:pPr>
    </w:p>
    <w:sectPr w:rsidR="00262318" w:rsidRPr="00B12B11" w:rsidSect="00262318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5C78A" w14:textId="77777777" w:rsidR="004079B8" w:rsidRDefault="004079B8" w:rsidP="00B12B11">
      <w:r>
        <w:separator/>
      </w:r>
    </w:p>
  </w:endnote>
  <w:endnote w:type="continuationSeparator" w:id="0">
    <w:p w14:paraId="169F85FF" w14:textId="77777777" w:rsidR="004079B8" w:rsidRDefault="004079B8" w:rsidP="00B1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18F45" w14:textId="77777777" w:rsidR="004079B8" w:rsidRDefault="004079B8" w:rsidP="00B12B11">
      <w:r>
        <w:separator/>
      </w:r>
    </w:p>
  </w:footnote>
  <w:footnote w:type="continuationSeparator" w:id="0">
    <w:p w14:paraId="5C1D9491" w14:textId="77777777" w:rsidR="004079B8" w:rsidRDefault="004079B8" w:rsidP="00B12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3D7A9" w14:textId="57376950" w:rsidR="00B12B11" w:rsidRDefault="00B12B11" w:rsidP="00B12B11">
    <w:pPr>
      <w:pStyle w:val="Header"/>
      <w:tabs>
        <w:tab w:val="clear" w:pos="4513"/>
        <w:tab w:val="clear" w:pos="9026"/>
        <w:tab w:val="left" w:pos="11537"/>
      </w:tabs>
      <w:jc w:val="right"/>
    </w:pPr>
    <w:r>
      <w:tab/>
    </w:r>
    <w:r>
      <w:rPr>
        <w:rFonts w:ascii="Helvetica" w:hAnsi="Helvetica" w:cs="Helvetica"/>
        <w:noProof/>
        <w:lang w:eastAsia="en-GB"/>
      </w:rPr>
      <w:drawing>
        <wp:inline distT="0" distB="0" distL="0" distR="0" wp14:anchorId="03D00951" wp14:editId="47357EA7">
          <wp:extent cx="764702" cy="601097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68" cy="612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A6839"/>
    <w:multiLevelType w:val="hybridMultilevel"/>
    <w:tmpl w:val="51C8E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6995"/>
    <w:multiLevelType w:val="hybridMultilevel"/>
    <w:tmpl w:val="51C8E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500DE"/>
    <w:multiLevelType w:val="hybridMultilevel"/>
    <w:tmpl w:val="51C8E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B6B3E"/>
    <w:multiLevelType w:val="hybridMultilevel"/>
    <w:tmpl w:val="51C8E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D366C"/>
    <w:multiLevelType w:val="hybridMultilevel"/>
    <w:tmpl w:val="51C8E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D5A79"/>
    <w:multiLevelType w:val="hybridMultilevel"/>
    <w:tmpl w:val="1FAA1928"/>
    <w:lvl w:ilvl="0" w:tplc="C0D2A8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D7967"/>
    <w:multiLevelType w:val="hybridMultilevel"/>
    <w:tmpl w:val="51C8E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90CDB"/>
    <w:multiLevelType w:val="multilevel"/>
    <w:tmpl w:val="A750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18"/>
    <w:rsid w:val="00073607"/>
    <w:rsid w:val="00103F81"/>
    <w:rsid w:val="00106716"/>
    <w:rsid w:val="001641E9"/>
    <w:rsid w:val="0019284C"/>
    <w:rsid w:val="001F2381"/>
    <w:rsid w:val="00200E3C"/>
    <w:rsid w:val="00262318"/>
    <w:rsid w:val="00297F4E"/>
    <w:rsid w:val="00306E74"/>
    <w:rsid w:val="003A384B"/>
    <w:rsid w:val="003B2561"/>
    <w:rsid w:val="003E1D70"/>
    <w:rsid w:val="004079B8"/>
    <w:rsid w:val="0047129A"/>
    <w:rsid w:val="005271F0"/>
    <w:rsid w:val="005825E0"/>
    <w:rsid w:val="00647BD8"/>
    <w:rsid w:val="006B1438"/>
    <w:rsid w:val="007E681C"/>
    <w:rsid w:val="00813976"/>
    <w:rsid w:val="008C6FEB"/>
    <w:rsid w:val="00973FAA"/>
    <w:rsid w:val="00A17C08"/>
    <w:rsid w:val="00A71DAF"/>
    <w:rsid w:val="00AD2D9C"/>
    <w:rsid w:val="00B12B11"/>
    <w:rsid w:val="00B77244"/>
    <w:rsid w:val="00C210D6"/>
    <w:rsid w:val="00CB669E"/>
    <w:rsid w:val="00CE4C75"/>
    <w:rsid w:val="00CF60EB"/>
    <w:rsid w:val="00D80A61"/>
    <w:rsid w:val="00DD24A6"/>
    <w:rsid w:val="00DD6104"/>
    <w:rsid w:val="00E343C5"/>
    <w:rsid w:val="00E646BC"/>
    <w:rsid w:val="00EB4020"/>
    <w:rsid w:val="00F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B6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8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25E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12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B11"/>
  </w:style>
  <w:style w:type="paragraph" w:styleId="Footer">
    <w:name w:val="footer"/>
    <w:basedOn w:val="Normal"/>
    <w:link w:val="FooterChar"/>
    <w:uiPriority w:val="99"/>
    <w:unhideWhenUsed/>
    <w:rsid w:val="00B12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Holbrook</dc:creator>
  <cp:keywords/>
  <dc:description/>
  <cp:lastModifiedBy>Greaves, Peter</cp:lastModifiedBy>
  <cp:revision>2</cp:revision>
  <dcterms:created xsi:type="dcterms:W3CDTF">2021-06-16T18:07:00Z</dcterms:created>
  <dcterms:modified xsi:type="dcterms:W3CDTF">2021-06-16T18:07:00Z</dcterms:modified>
</cp:coreProperties>
</file>